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4CD" w:rsidRDefault="003C032C">
      <w:pPr>
        <w:spacing w:after="0" w:line="259" w:lineRule="auto"/>
        <w:ind w:left="5964" w:firstLine="0"/>
        <w:jc w:val="left"/>
      </w:pPr>
      <w:r>
        <w:rPr>
          <w:b/>
          <w:sz w:val="28"/>
        </w:rPr>
        <w:t xml:space="preserve">Załącznik nr 2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after="5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pStyle w:val="Nagwek1"/>
      </w:pPr>
      <w:r>
        <w:t xml:space="preserve">Zgoda na przetwarzanie danych osobowych </w:t>
      </w:r>
    </w:p>
    <w:p w:rsidR="008F64CD" w:rsidRDefault="003C032C">
      <w:pPr>
        <w:spacing w:after="2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after="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after="0" w:line="243" w:lineRule="auto"/>
        <w:ind w:left="0" w:firstLine="0"/>
      </w:pPr>
      <w:r>
        <w:rPr>
          <w:sz w:val="24"/>
        </w:rPr>
        <w:t xml:space="preserve">Administratorem danych osobowych jest Fundacja Aktywni dla Polski, Ul. </w:t>
      </w:r>
      <w:r w:rsidR="009A61C2">
        <w:rPr>
          <w:sz w:val="24"/>
        </w:rPr>
        <w:t xml:space="preserve">Meissnera 8/83 </w:t>
      </w:r>
      <w:r w:rsidRPr="003C032C">
        <w:rPr>
          <w:sz w:val="24"/>
        </w:rPr>
        <w:t>03-982</w:t>
      </w:r>
      <w:r w:rsidR="009A61C2">
        <w:rPr>
          <w:sz w:val="24"/>
        </w:rPr>
        <w:t xml:space="preserve">  </w:t>
      </w:r>
      <w:r>
        <w:rPr>
          <w:sz w:val="24"/>
        </w:rPr>
        <w:t>Warszawa (dalej „Administrator”), NIP: 9522201788, REGON: 384921981, Od dnia 25 maja 2018 r. podstawą prawną przetwarzania danych osobowych przez Administratora Danych jest Rozporządzenie Parlamentu Europejskiego i Rady (UE) 2016/679 z dnia 27 kwietnia 2016 r. w sprawie ochrony osób fizycznych w związku z przetwarzaniem danych osobowych i w sprawie swobodnego przepływu takich danych oraz uchylenia dyrektywy 95/46/WE (dalej: „RODO”), a także pozostałe obowiązujące przepisy prawa. Od dnia 1.08 sierpnia 2020 r. kontakt z Administratorem w sprawach ochrony danych osobowych dostępny będzie za pośrednictwem adresu:</w:t>
      </w:r>
      <w:r>
        <w:rPr>
          <w:sz w:val="26"/>
        </w:rPr>
        <w:t xml:space="preserve"> fundacja@aktywnidlapolski.pl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ind w:left="96" w:right="30"/>
      </w:pPr>
      <w:r>
        <w:t xml:space="preserve">Imię .................................................................................................................................. </w:t>
      </w:r>
    </w:p>
    <w:p w:rsidR="008F64CD" w:rsidRDefault="003C032C">
      <w:pPr>
        <w:ind w:left="101" w:right="1444" w:hanging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Nazwisko …........................................................................................................................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ind w:left="96" w:right="30"/>
      </w:pPr>
      <w:r>
        <w:t>Wyrażam zgodę na przechowywanie i przetwarzanie danych osobowych podanych przeze mnie zgodnie z obowiązującymi przepisami, w celach informacyjnych, związanych z organizacją zawodów w trakcie turnieju “Świętokrzyskie Orły – otwarte mistrzostwa piłki nożnej o Puchar Wolnej Polski" oraz publikacje mojego imienia i nazwiska na liście uczestników. Wyrażam zgodę na przechowywanie i przetwarzanie danych osobowych, podanych przeze mnie, zgodnie z obowiązującymi przepisami, w celach informacyjnych oraz promocyjnych związanych z działalnością</w:t>
      </w:r>
      <w:r>
        <w:rPr>
          <w:sz w:val="24"/>
        </w:rPr>
        <w:t xml:space="preserve"> Fundacji Aktywni dla</w:t>
      </w:r>
      <w:r>
        <w:t xml:space="preserve"> Polski. Niniejsza zgoda obejmuje przetwarzanie danych osobowych w przyszłości, o ile nie zmieni się cel przetwarzania. Oświadczam, iż zostałam/-em należycie pouczona/ny o przysługujących mi uprawnieniach w zakresie możliwości wglądu do gromadzonych danych, prawa dostępu do ich treści, możliwości ich uzupełniania i poprawiania, żądania sprostowania w razie stwierdzenia, że dane te są niekompletne, nieaktualne lub nieprawdziwe oraz do wycofania uprzednio wyrażonej zgody.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ind w:left="96" w:right="30"/>
      </w:pPr>
      <w:r>
        <w:t xml:space="preserve">Upoważniam, bez jakiejkolwiek rekompensaty, organizatora i stowarzyszenie zarówno podczas turniejów “Świętokrzyskie Orły – otwarte mistrzostwa piłki nożnej o Puchar Wolnej Polski " jak i w dowolnym czasie po ich zakończeniu, do używania i udzielania w celach niekomercyjnych, bezterminowej licencji innym, swojego wizerunku, nazwiska, głosu, słów do nagrań telewizyjnych, radiowych, dla potrzeb filmu, prasy lub nagrań dla innych mediów i w każdej innej formie, tylko dla celów promocji i propagowania celów i działalności organizatora i stowarzyszenia i/lub wykorzystywania do zbierania funduszy na wsparcie tych celów i działalności.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line="259" w:lineRule="auto"/>
        <w:ind w:left="10" w:right="117"/>
        <w:jc w:val="right"/>
      </w:pPr>
      <w:r>
        <w:t xml:space="preserve">…......................................................................... </w:t>
      </w:r>
    </w:p>
    <w:p w:rsidR="008F64CD" w:rsidRDefault="003C032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64CD" w:rsidRDefault="003C032C">
      <w:pPr>
        <w:spacing w:line="259" w:lineRule="auto"/>
        <w:ind w:left="10" w:right="117"/>
        <w:jc w:val="right"/>
      </w:pPr>
      <w:r>
        <w:t xml:space="preserve">Data i podpis/ podpis rodzica lub osoby upoważnionej </w:t>
      </w:r>
    </w:p>
    <w:sectPr w:rsidR="008F64CD">
      <w:pgSz w:w="11918" w:h="16838"/>
      <w:pgMar w:top="1440" w:right="1326" w:bottom="144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CD"/>
    <w:rsid w:val="003C032C"/>
    <w:rsid w:val="008F64CD"/>
    <w:rsid w:val="009A61C2"/>
    <w:rsid w:val="00BE0F91"/>
    <w:rsid w:val="00C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2" w:lineRule="auto"/>
      <w:ind w:left="111" w:hanging="10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Konrad</dc:creator>
  <cp:keywords/>
  <cp:lastModifiedBy>wiolkabkf@wp.pl</cp:lastModifiedBy>
  <cp:revision>2</cp:revision>
  <dcterms:created xsi:type="dcterms:W3CDTF">2023-08-22T22:45:00Z</dcterms:created>
  <dcterms:modified xsi:type="dcterms:W3CDTF">2023-08-22T22:45:00Z</dcterms:modified>
</cp:coreProperties>
</file>